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699" w:rsidP="0068708F" w:rsidRDefault="0068708F">
      <w:pPr>
        <w:rPr>
          <w:u w:val="single"/>
        </w:rPr>
      </w:pPr>
      <w:bookmarkStart w:name="_GoBack" w:id="0"/>
      <w:bookmarkEnd w:id="0"/>
      <w:r w:rsidRPr="0068708F">
        <w:rPr>
          <w:u w:val="single"/>
        </w:rPr>
        <w:t>Children of Key Workers:</w:t>
      </w:r>
    </w:p>
    <w:p w:rsidR="0068708F" w:rsidP="0068708F" w:rsidRDefault="0068708F">
      <w:r>
        <w:t>We are here to support you and want to do all we can to ensure your child is happy to be here and feels well looked after and above all is SAFE.</w:t>
      </w:r>
    </w:p>
    <w:p w:rsidR="0068708F" w:rsidP="0068708F" w:rsidRDefault="0068708F"/>
    <w:p w:rsidR="0068708F" w:rsidP="0068708F" w:rsidRDefault="0068708F">
      <w:r>
        <w:t>Each morning we w</w:t>
      </w:r>
      <w:r w:rsidR="000E3825">
        <w:t>ill ask you the same questions.</w:t>
      </w:r>
    </w:p>
    <w:p w:rsidR="0068708F" w:rsidP="0068708F" w:rsidRDefault="0068708F">
      <w:pPr>
        <w:pStyle w:val="ListParagraph"/>
        <w:numPr>
          <w:ilvl w:val="0"/>
          <w:numId w:val="1"/>
        </w:numPr>
      </w:pPr>
      <w:r>
        <w:t>Is bringing your child to school the last resort for you to continue your job as a Key Worker?</w:t>
      </w:r>
    </w:p>
    <w:p w:rsidR="000E3825" w:rsidP="000E3825" w:rsidRDefault="000E3825">
      <w:pPr>
        <w:pStyle w:val="ListParagraph"/>
      </w:pPr>
      <w:r>
        <w:t>YES/NO</w:t>
      </w:r>
    </w:p>
    <w:p w:rsidR="0068708F" w:rsidP="0068708F" w:rsidRDefault="0068708F">
      <w:pPr>
        <w:pStyle w:val="ListParagraph"/>
      </w:pPr>
    </w:p>
    <w:p w:rsidR="0068708F" w:rsidP="0068708F" w:rsidRDefault="0068708F">
      <w:pPr>
        <w:pStyle w:val="ListParagraph"/>
        <w:numPr>
          <w:ilvl w:val="0"/>
          <w:numId w:val="1"/>
        </w:numPr>
      </w:pPr>
      <w:r>
        <w:t xml:space="preserve">Are </w:t>
      </w:r>
      <w:r w:rsidRPr="0068708F">
        <w:rPr>
          <w:b/>
        </w:rPr>
        <w:t>both</w:t>
      </w:r>
      <w:r>
        <w:t xml:space="preserve"> parents working away from home and unable to look after the children? </w:t>
      </w:r>
    </w:p>
    <w:p w:rsidR="00454E45" w:rsidP="00452AB8" w:rsidRDefault="000E3825">
      <w:pPr>
        <w:pStyle w:val="ListParagraph"/>
      </w:pPr>
      <w:r>
        <w:t>YES/NO</w:t>
      </w:r>
    </w:p>
    <w:p w:rsidRPr="0068708F" w:rsidR="00452AB8" w:rsidP="00452AB8" w:rsidRDefault="00452AB8">
      <w:pPr>
        <w:pStyle w:val="ListParagraph"/>
      </w:pPr>
    </w:p>
    <w:p w:rsidR="0068708F" w:rsidP="0068708F" w:rsidRDefault="0068708F">
      <w:pPr>
        <w:pStyle w:val="ListParagraph"/>
        <w:numPr>
          <w:ilvl w:val="0"/>
          <w:numId w:val="1"/>
        </w:numPr>
      </w:pPr>
      <w:r>
        <w:t>Is your child or any member of your household displaying any symptoms of COVID19?</w:t>
      </w:r>
    </w:p>
    <w:p w:rsidR="0068708F" w:rsidP="0068708F" w:rsidRDefault="0068708F">
      <w:pPr>
        <w:pStyle w:val="ListParagraph"/>
        <w:numPr>
          <w:ilvl w:val="0"/>
          <w:numId w:val="2"/>
        </w:numPr>
      </w:pPr>
      <w:r>
        <w:t>High temperature</w:t>
      </w:r>
    </w:p>
    <w:p w:rsidR="000E3825" w:rsidP="000E3825" w:rsidRDefault="0068708F">
      <w:pPr>
        <w:pStyle w:val="ListParagraph"/>
        <w:numPr>
          <w:ilvl w:val="0"/>
          <w:numId w:val="2"/>
        </w:numPr>
      </w:pPr>
      <w:r>
        <w:t>Persistent dry cough</w:t>
      </w:r>
    </w:p>
    <w:p w:rsidR="00454E45" w:rsidP="00454E45" w:rsidRDefault="000E3825">
      <w:pPr>
        <w:ind w:firstLine="720"/>
      </w:pPr>
      <w:r>
        <w:t>YES/NO</w:t>
      </w:r>
      <w:r>
        <w:tab/>
      </w:r>
    </w:p>
    <w:p w:rsidR="00454E45" w:rsidP="00454E45" w:rsidRDefault="00454E45">
      <w:pPr>
        <w:pStyle w:val="ListParagraph"/>
        <w:numPr>
          <w:ilvl w:val="0"/>
          <w:numId w:val="1"/>
        </w:numPr>
      </w:pPr>
      <w:r>
        <w:t xml:space="preserve">I can supply evidence of my employment and the days that I am working, if necessary. </w:t>
      </w:r>
    </w:p>
    <w:p w:rsidR="00454E45" w:rsidP="00454E45" w:rsidRDefault="00454E45">
      <w:pPr>
        <w:pStyle w:val="ListParagraph"/>
      </w:pPr>
    </w:p>
    <w:p w:rsidRPr="0068708F" w:rsidR="00454E45" w:rsidP="00454E45" w:rsidRDefault="00454E45">
      <w:pPr>
        <w:pStyle w:val="ListParagraph"/>
      </w:pPr>
      <w:r>
        <w:t>YES/NO</w:t>
      </w:r>
    </w:p>
    <w:sectPr w:rsidRPr="0068708F" w:rsidR="00454E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77FE8"/>
    <w:multiLevelType w:val="hybridMultilevel"/>
    <w:tmpl w:val="4B800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CE7DAE"/>
    <w:multiLevelType w:val="hybridMultilevel"/>
    <w:tmpl w:val="BF4C3C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8F"/>
    <w:rsid w:val="000E3825"/>
    <w:rsid w:val="00452AB8"/>
    <w:rsid w:val="00454E45"/>
    <w:rsid w:val="005458A0"/>
    <w:rsid w:val="0068708F"/>
    <w:rsid w:val="00894699"/>
    <w:rsid w:val="00A40EF7"/>
    <w:rsid w:val="00A51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5BD80-327E-42DC-9581-BF3D8C1F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708F"/>
    <w:pPr>
      <w:spacing w:after="0" w:line="240" w:lineRule="auto"/>
    </w:pPr>
  </w:style>
  <w:style w:type="paragraph" w:styleId="ListParagraph">
    <w:name w:val="List Paragraph"/>
    <w:basedOn w:val="Normal"/>
    <w:uiPriority w:val="34"/>
    <w:qFormat/>
    <w:rsid w:val="00687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200324 Children of Key Workers questionnaire</dc:title>
  <dc:subject>
  </dc:subject>
  <dc:creator>Claire Coulson</dc:creator>
  <cp:keywords>
  </cp:keywords>
  <dc:description>
  </dc:description>
  <cp:lastModifiedBy>Emma Dean</cp:lastModifiedBy>
  <cp:revision>2</cp:revision>
  <dcterms:created xsi:type="dcterms:W3CDTF">2020-03-30T15:30:00Z</dcterms:created>
  <dcterms:modified xsi:type="dcterms:W3CDTF">2020-04-06T15:06:41Z</dcterms:modified>
</cp:coreProperties>
</file>